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67" w:rsidRPr="00530C67" w:rsidRDefault="00530C67" w:rsidP="00530C67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530C67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ГИА 11</w:t>
      </w:r>
    </w:p>
    <w:p w:rsidR="00530C67" w:rsidRPr="00530C67" w:rsidRDefault="00530C67" w:rsidP="00530C67">
      <w:pPr>
        <w:spacing w:after="0" w:line="375" w:lineRule="atLeast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530C67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Расписание проведения ЕГЭ и ГВЭ-11 в 2023 году</w:t>
      </w:r>
    </w:p>
    <w:tbl>
      <w:tblPr>
        <w:tblW w:w="1383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/>
      </w:tblPr>
      <w:tblGrid>
        <w:gridCol w:w="2624"/>
        <w:gridCol w:w="6156"/>
        <w:gridCol w:w="5050"/>
      </w:tblGrid>
      <w:tr w:rsidR="00530C67" w:rsidRPr="00530C67" w:rsidTr="00530C67">
        <w:trPr>
          <w:trHeight w:val="355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Дата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ЕГЭ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ГВЭ-11</w:t>
            </w:r>
          </w:p>
        </w:tc>
      </w:tr>
      <w:tr w:rsidR="00530C67" w:rsidRPr="00530C67" w:rsidTr="00530C67">
        <w:trPr>
          <w:trHeight w:val="566"/>
        </w:trPr>
        <w:tc>
          <w:tcPr>
            <w:tcW w:w="105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ДОСРОЧНЫЙ период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20 марта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23 март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а(</w:t>
            </w:r>
            <w:proofErr w:type="spellStart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30C67" w:rsidRPr="00530C67" w:rsidTr="00530C67">
        <w:trPr>
          <w:trHeight w:val="518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27 марта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30C67" w:rsidRPr="00530C67" w:rsidTr="00530C67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30 марта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(за исключением раздела «Говорение»), биология, физика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языки, биология, физика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 апрел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я(</w:t>
            </w:r>
            <w:proofErr w:type="spellStart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6 апрел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я(</w:t>
            </w:r>
            <w:proofErr w:type="spellStart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информатика и ИКТ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10 апреля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химия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химия</w:t>
            </w:r>
          </w:p>
        </w:tc>
      </w:tr>
      <w:tr w:rsidR="00530C67" w:rsidRPr="00530C67" w:rsidTr="00530C67">
        <w:trPr>
          <w:trHeight w:val="77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12 апреля (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химия, информатика и ИКТ, иностранные языки (раздел «Говорение»), история</w:t>
            </w:r>
            <w:proofErr w:type="gramEnd"/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530C67" w:rsidRPr="00530C67" w:rsidTr="00530C67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14 апреля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 (за исключением раздела «Говорение»), литература, физика, обществознание, биология</w:t>
            </w:r>
            <w:proofErr w:type="gramEnd"/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17 апреля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</w:tr>
      <w:tr w:rsidR="00530C67" w:rsidRPr="00530C67" w:rsidTr="00530C67">
        <w:trPr>
          <w:trHeight w:val="52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апреля (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</w:t>
            </w:r>
          </w:p>
        </w:tc>
      </w:tr>
      <w:tr w:rsidR="00530C67" w:rsidRPr="00530C67" w:rsidTr="00530C67">
        <w:trPr>
          <w:trHeight w:val="566"/>
        </w:trPr>
        <w:tc>
          <w:tcPr>
            <w:tcW w:w="105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ОСНОВНОЙ период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26 мая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29 мая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30C67" w:rsidRPr="00530C67" w:rsidTr="00530C67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5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физика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физика</w:t>
            </w:r>
          </w:p>
        </w:tc>
      </w:tr>
      <w:tr w:rsidR="00530C67" w:rsidRPr="00530C67" w:rsidTr="00530C67">
        <w:trPr>
          <w:trHeight w:val="25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8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</w:tr>
      <w:tr w:rsidR="00530C67" w:rsidRPr="00530C67" w:rsidTr="00530C67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13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языки, биология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16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17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20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22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</w:tr>
      <w:tr w:rsidR="00530C67" w:rsidRPr="00530C67" w:rsidTr="00530C67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23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литература, 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литература</w:t>
            </w:r>
          </w:p>
        </w:tc>
      </w:tr>
      <w:tr w:rsidR="00530C67" w:rsidRPr="00530C67" w:rsidTr="00530C67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26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</w:t>
            </w:r>
          </w:p>
        </w:tc>
      </w:tr>
      <w:tr w:rsidR="00530C67" w:rsidRPr="00530C67" w:rsidTr="00530C67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27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 (за исключением раздела «Говорение»), биология, 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языки, биология, информатика и ИКТ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28 июня (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обществознание, химия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обществознание, химия</w:t>
            </w:r>
          </w:p>
        </w:tc>
      </w:tr>
      <w:tr w:rsidR="00530C67" w:rsidRPr="00530C67" w:rsidTr="00530C67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29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история, физика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история, физика</w:t>
            </w:r>
          </w:p>
        </w:tc>
      </w:tr>
      <w:tr w:rsidR="00530C67" w:rsidRPr="00530C67" w:rsidTr="00530C67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 июля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по всем учебным предметам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по всем учебным предметам</w:t>
            </w:r>
          </w:p>
        </w:tc>
      </w:tr>
      <w:tr w:rsidR="00530C67" w:rsidRPr="00530C67" w:rsidTr="00530C67">
        <w:trPr>
          <w:trHeight w:val="566"/>
        </w:trPr>
        <w:tc>
          <w:tcPr>
            <w:tcW w:w="105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ДОПОЛНИТЕЛЬНЫЙ период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6 сентября (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12 сентября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Б</w:t>
            </w:r>
            <w:proofErr w:type="gramEnd"/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30C67" w:rsidRPr="00530C67" w:rsidTr="00530C67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сентября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 xml:space="preserve">резерв: русский язык, математика базового </w:t>
            </w: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lastRenderedPageBreak/>
              <w:t>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lastRenderedPageBreak/>
              <w:t>резерв: русский язык, математика</w:t>
            </w:r>
          </w:p>
        </w:tc>
      </w:tr>
    </w:tbl>
    <w:p w:rsidR="00530C67" w:rsidRPr="00530C67" w:rsidRDefault="00530C67" w:rsidP="00530C67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530C67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t> </w:t>
      </w:r>
    </w:p>
    <w:p w:rsidR="003B51C0" w:rsidRDefault="003B51C0"/>
    <w:sectPr w:rsidR="003B51C0" w:rsidSect="0053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C67"/>
    <w:rsid w:val="0004141E"/>
    <w:rsid w:val="000A2356"/>
    <w:rsid w:val="000C233F"/>
    <w:rsid w:val="00167CDC"/>
    <w:rsid w:val="00187D01"/>
    <w:rsid w:val="002E33C6"/>
    <w:rsid w:val="003B51C0"/>
    <w:rsid w:val="004301BF"/>
    <w:rsid w:val="00530C67"/>
    <w:rsid w:val="005B4D28"/>
    <w:rsid w:val="005D1054"/>
    <w:rsid w:val="006209F2"/>
    <w:rsid w:val="00676380"/>
    <w:rsid w:val="006B0D77"/>
    <w:rsid w:val="007E4BD5"/>
    <w:rsid w:val="008D00D5"/>
    <w:rsid w:val="0096233B"/>
    <w:rsid w:val="00977ED0"/>
    <w:rsid w:val="009F2EF4"/>
    <w:rsid w:val="00B21456"/>
    <w:rsid w:val="00CA5949"/>
    <w:rsid w:val="00CB6962"/>
    <w:rsid w:val="00D46D88"/>
    <w:rsid w:val="00D57E7B"/>
    <w:rsid w:val="00DC647E"/>
    <w:rsid w:val="00F7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0"/>
  </w:style>
  <w:style w:type="paragraph" w:styleId="1">
    <w:name w:val="heading 1"/>
    <w:basedOn w:val="a"/>
    <w:link w:val="10"/>
    <w:uiPriority w:val="9"/>
    <w:qFormat/>
    <w:rsid w:val="00530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C67"/>
    <w:rPr>
      <w:b/>
      <w:bCs/>
    </w:rPr>
  </w:style>
  <w:style w:type="character" w:styleId="a5">
    <w:name w:val="Emphasis"/>
    <w:basedOn w:val="a0"/>
    <w:uiPriority w:val="20"/>
    <w:qFormat/>
    <w:rsid w:val="00530C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2182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2023-04-07T13:32:00Z</dcterms:created>
  <dcterms:modified xsi:type="dcterms:W3CDTF">2023-04-07T13:33:00Z</dcterms:modified>
</cp:coreProperties>
</file>